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755809" w:rsidRPr="00755809" w:rsidTr="00EA4F49">
        <w:tc>
          <w:tcPr>
            <w:tcW w:w="4962" w:type="dxa"/>
            <w:shd w:val="clear" w:color="auto" w:fill="auto"/>
          </w:tcPr>
          <w:p w:rsidR="00755809" w:rsidRPr="00755809" w:rsidRDefault="00755809" w:rsidP="007558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755809" w:rsidRPr="00755809" w:rsidRDefault="00755809" w:rsidP="007558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Приложение 1</w:t>
            </w:r>
          </w:p>
          <w:p w:rsidR="00755809" w:rsidRPr="00755809" w:rsidRDefault="00755809" w:rsidP="007558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755809" w:rsidRPr="00755809" w:rsidRDefault="00755809" w:rsidP="007558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755809" w:rsidRDefault="00755809" w:rsidP="007558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 w:rsidR="00AA64E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AA64E4" w:rsidRPr="00755809" w:rsidRDefault="00AA64E4" w:rsidP="007558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  <w:bookmarkStart w:id="0" w:name="_GoBack"/>
            <w:bookmarkEnd w:id="0"/>
          </w:p>
          <w:p w:rsidR="00755809" w:rsidRPr="00755809" w:rsidRDefault="00755809" w:rsidP="007558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755809" w:rsidRPr="00755809" w:rsidRDefault="00755809" w:rsidP="007558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755809" w:rsidRPr="00755809" w:rsidRDefault="00755809" w:rsidP="00755809">
      <w:pPr>
        <w:suppressAutoHyphens/>
        <w:autoSpaceDN w:val="0"/>
        <w:spacing w:after="0" w:line="240" w:lineRule="auto"/>
        <w:ind w:left="4762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755809" w:rsidRPr="00755809" w:rsidRDefault="00755809" w:rsidP="00755809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5809" w:rsidRPr="00755809" w:rsidRDefault="00755809" w:rsidP="00755809">
      <w:pPr>
        <w:widowControl w:val="0"/>
        <w:suppressAutoHyphens/>
        <w:spacing w:after="113" w:line="240" w:lineRule="auto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755809" w:rsidRDefault="00755809" w:rsidP="0075580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 w:rsidRPr="00755809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ПРОТОКОЛ ОСМОТРА</w:t>
      </w:r>
    </w:p>
    <w:p w:rsidR="00D17E7C" w:rsidRDefault="00D17E7C" w:rsidP="0075580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17E7C" w:rsidTr="00AA64E4">
        <w:tc>
          <w:tcPr>
            <w:tcW w:w="4814" w:type="dxa"/>
          </w:tcPr>
          <w:p w:rsidR="00D17E7C" w:rsidRDefault="00D17E7C" w:rsidP="00D17E7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  <w:r w:rsidRPr="00D17E7C"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>«____» _____________ 20___ г.</w:t>
            </w:r>
          </w:p>
          <w:p w:rsidR="00D17E7C" w:rsidRPr="00D17E7C" w:rsidRDefault="00D17E7C" w:rsidP="00D17E7C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D17E7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(дата составления)</w:t>
            </w:r>
          </w:p>
          <w:p w:rsidR="00D17E7C" w:rsidRPr="00D17E7C" w:rsidRDefault="00D17E7C" w:rsidP="00D17E7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</w:p>
        </w:tc>
        <w:tc>
          <w:tcPr>
            <w:tcW w:w="4814" w:type="dxa"/>
          </w:tcPr>
          <w:p w:rsidR="00D17E7C" w:rsidRDefault="00AA64E4" w:rsidP="0075580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 xml:space="preserve">          </w:t>
            </w:r>
            <w:r w:rsidR="00D17E7C" w:rsidRPr="00D17E7C">
              <w:rPr>
                <w:rFonts w:ascii="Times New Roman" w:eastAsia="Lucida Sans Unicode" w:hAnsi="Times New Roman" w:cs="Times New Roman"/>
                <w:kern w:val="1"/>
                <w:sz w:val="28"/>
                <w:szCs w:val="24"/>
              </w:rPr>
              <w:t>____________________</w:t>
            </w:r>
          </w:p>
          <w:p w:rsidR="00D17E7C" w:rsidRPr="00D17E7C" w:rsidRDefault="00AA64E4" w:rsidP="0075580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     </w:t>
            </w:r>
            <w:r w:rsidR="00D17E7C" w:rsidRPr="00D17E7C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(место составления)</w:t>
            </w:r>
          </w:p>
        </w:tc>
      </w:tr>
    </w:tbl>
    <w:p w:rsidR="00D17E7C" w:rsidRDefault="00D17E7C" w:rsidP="0075580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D17E7C" w:rsidRDefault="00D17E7C" w:rsidP="00D17E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____________________________________________________________________</w:t>
      </w:r>
    </w:p>
    <w:p w:rsidR="00D17E7C" w:rsidRDefault="00D17E7C" w:rsidP="00D17E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(должность, фамилия, инициалы, должностного лица, составившего протокол)</w:t>
      </w:r>
    </w:p>
    <w:p w:rsidR="00D17E7C" w:rsidRDefault="00D17E7C" w:rsidP="00D17E7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D17E7C" w:rsidRDefault="00D17E7C" w:rsidP="00D17E7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При проведении ____________________________ на основании ________________________</w:t>
      </w:r>
    </w:p>
    <w:p w:rsidR="00D17E7C" w:rsidRDefault="00D17E7C" w:rsidP="00D17E7C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(вид контрольного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мероприятия)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               (реквизиты решения о проведении КНМ, задания на проведение КНМ без взаимодействия с контролируемым лицом)</w:t>
      </w:r>
    </w:p>
    <w:p w:rsidR="00D17E7C" w:rsidRDefault="00D17E7C" w:rsidP="00D17E7C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D17E7C" w:rsidRDefault="00D17E7C" w:rsidP="00D17E7C">
      <w:pPr>
        <w:widowControl w:val="0"/>
        <w:suppressAutoHyphens/>
        <w:spacing w:after="0" w:line="240" w:lineRule="auto"/>
        <w:ind w:left="5103" w:hanging="5103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отношении ____________________________________________________________________</w:t>
      </w:r>
    </w:p>
    <w:p w:rsidR="00D17E7C" w:rsidRDefault="00D17E7C" w:rsidP="00D17E7C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(наименование (ФИО) контролируемого лица (за исключением проведения осмотра при проведении выездного обследования)</w:t>
      </w:r>
    </w:p>
    <w:p w:rsidR="00D17E7C" w:rsidRDefault="00D17E7C" w:rsidP="00D17E7C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F02860" w:rsidRDefault="00D17E7C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В соответствии со статьей </w:t>
      </w:r>
      <w:r w:rsidR="00F02860">
        <w:rPr>
          <w:rFonts w:ascii="Times New Roman" w:eastAsia="Lucida Sans Unicode" w:hAnsi="Times New Roman" w:cs="Times New Roman"/>
          <w:kern w:val="1"/>
          <w:sz w:val="24"/>
          <w:szCs w:val="24"/>
        </w:rPr>
        <w:t>76 Федерального закона от 31.07.2020 № 248-ФЗ «О государственном контроле (надзоре) и муниципальном контроле в Российской Федерации» проведен осмотр _________________________________________________________________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(в зависимости от объекта описываются здания, строения, сооружения и иные материальные объекты, внешний их вид, ограждения, земельные участки (категория, вид разрешенного использования, кадастровый номер, площадь, адрес, фактическое использование и иные данные, имеющие значение для контрольного мероприятия)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присутствии: __________________________________________________________________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ab/>
        <w:t>(указание о присутствии/ отсутствии контролируемого лица или его представителя (с указанием его ФИО), иных лиц)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результате осмотра установлено: __________________________________________________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F02860" w:rsidRDefault="00F02860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lastRenderedPageBreak/>
        <w:t>(указываются обстоятельства, выявленные при проведении осмотра объекта отношений)</w:t>
      </w:r>
    </w:p>
    <w:p w:rsidR="003239E8" w:rsidRDefault="003239E8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К протоколу прилагаются: _________________________________________________________</w:t>
      </w:r>
    </w:p>
    <w:p w:rsidR="003239E8" w:rsidRDefault="003239E8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39E8" w:rsidRDefault="003239E8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ab/>
        <w:t xml:space="preserve">(указывается на наличие </w:t>
      </w:r>
      <w:proofErr w:type="spell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фототаблицы</w:t>
      </w:r>
      <w:proofErr w:type="spell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и (или) иных материалов, видеозаписи)</w:t>
      </w:r>
    </w:p>
    <w:p w:rsidR="002D7714" w:rsidRDefault="002D7714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Заявления и замечания, поступившие от участвующих лиц в ходе и по окончании осмотр: ________________________________________________________________________________________________________________________________________________________________</w:t>
      </w:r>
    </w:p>
    <w:p w:rsidR="002D7714" w:rsidRDefault="002D7714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2D7714" w:rsidRPr="00D17E7C" w:rsidRDefault="002D7714" w:rsidP="00F0286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_________________________            ________________       ______________________________             </w:t>
      </w:r>
    </w:p>
    <w:p w:rsidR="00D17E7C" w:rsidRPr="002D7714" w:rsidRDefault="002D7714" w:rsidP="002D771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2D7714">
        <w:rPr>
          <w:rFonts w:ascii="Times New Roman" w:eastAsia="Lucida Sans Unicode" w:hAnsi="Times New Roman" w:cs="Times New Roman"/>
          <w:kern w:val="1"/>
          <w:sz w:val="24"/>
          <w:szCs w:val="24"/>
        </w:rPr>
        <w:t>(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должностное </w:t>
      </w: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лицо)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(подпись)                                     (ФИО)</w:t>
      </w:r>
    </w:p>
    <w:p w:rsidR="00D17E7C" w:rsidRDefault="00D17E7C" w:rsidP="0075580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D17E7C" w:rsidRPr="00755809" w:rsidRDefault="00D17E7C" w:rsidP="0075580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</w:rPr>
      </w:pPr>
    </w:p>
    <w:p w:rsidR="00755809" w:rsidRPr="00755809" w:rsidRDefault="002D7714" w:rsidP="007558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755809"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755809"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2D7714" w:rsidRDefault="00755809" w:rsidP="007558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 w:rsidR="002D77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755809" w:rsidRPr="00755809" w:rsidRDefault="002D7714" w:rsidP="007558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="00755809"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755809" w:rsidRPr="00755809" w:rsidRDefault="00755809" w:rsidP="0075580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suppressAutoHyphens/>
        <w:autoSpaceDN w:val="0"/>
        <w:spacing w:after="0" w:line="240" w:lineRule="auto"/>
        <w:ind w:left="566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55809" w:rsidRPr="00755809" w:rsidRDefault="00755809" w:rsidP="00755809">
      <w:pPr>
        <w:rPr>
          <w:rFonts w:ascii="Calibri" w:eastAsia="Calibri" w:hAnsi="Calibri" w:cs="Times New Roman"/>
        </w:rPr>
      </w:pPr>
    </w:p>
    <w:p w:rsidR="00B107D1" w:rsidRDefault="00B107D1"/>
    <w:sectPr w:rsidR="00B107D1" w:rsidSect="007E28AE">
      <w:headerReference w:type="default" r:id="rId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8AE" w:rsidRPr="007E28AE" w:rsidRDefault="00AA64E4">
    <w:pPr>
      <w:pStyle w:val="a3"/>
      <w:jc w:val="center"/>
      <w:rPr>
        <w:rFonts w:ascii="Times New Roman" w:hAnsi="Times New Roman"/>
        <w:sz w:val="28"/>
        <w:szCs w:val="28"/>
      </w:rPr>
    </w:pPr>
    <w:r w:rsidRPr="007E28AE">
      <w:rPr>
        <w:rFonts w:ascii="Times New Roman" w:hAnsi="Times New Roman"/>
        <w:sz w:val="28"/>
        <w:szCs w:val="28"/>
      </w:rPr>
      <w:fldChar w:fldCharType="begin"/>
    </w:r>
    <w:r w:rsidRPr="007E28AE">
      <w:rPr>
        <w:rFonts w:ascii="Times New Roman" w:hAnsi="Times New Roman"/>
        <w:sz w:val="28"/>
        <w:szCs w:val="28"/>
      </w:rPr>
      <w:instrText>PAGE   \* MERGEFORMAT</w:instrText>
    </w:r>
    <w:r w:rsidRPr="007E28AE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7E28AE">
      <w:rPr>
        <w:rFonts w:ascii="Times New Roman" w:hAnsi="Times New Roman"/>
        <w:sz w:val="28"/>
        <w:szCs w:val="28"/>
      </w:rPr>
      <w:fldChar w:fldCharType="end"/>
    </w:r>
  </w:p>
  <w:p w:rsidR="007E28AE" w:rsidRDefault="00AA64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09"/>
    <w:rsid w:val="002D7714"/>
    <w:rsid w:val="003239E8"/>
    <w:rsid w:val="00755809"/>
    <w:rsid w:val="00AA64E4"/>
    <w:rsid w:val="00B107D1"/>
    <w:rsid w:val="00D17E7C"/>
    <w:rsid w:val="00F0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DA21"/>
  <w15:chartTrackingRefBased/>
  <w15:docId w15:val="{010FD134-3A21-4ED5-8426-A999B3AC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5809"/>
  </w:style>
  <w:style w:type="table" w:styleId="a5">
    <w:name w:val="Table Grid"/>
    <w:basedOn w:val="a1"/>
    <w:uiPriority w:val="39"/>
    <w:rsid w:val="00D17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2025-07-08T10:25:00Z</dcterms:created>
  <dcterms:modified xsi:type="dcterms:W3CDTF">2025-07-08T11:35:00Z</dcterms:modified>
</cp:coreProperties>
</file>